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C65D6" w14:textId="77777777" w:rsidR="00F46114" w:rsidRPr="007424B8" w:rsidRDefault="00F46114" w:rsidP="00F46114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2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1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5B0E5940" w:rsidR="00C6518D" w:rsidRPr="007424B8" w:rsidRDefault="00673BF2">
            <w:pPr>
              <w:jc w:val="both"/>
              <w:rPr>
                <w:rFonts w:ascii="Arial" w:eastAsia="Arial" w:hAnsi="Arial" w:cs="Arial"/>
              </w:rPr>
            </w:pPr>
            <w:r w:rsidRPr="007A6457">
              <w:rPr>
                <w:rFonts w:ascii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6518D" w:rsidRPr="007424B8" w14:paraId="5A554564" w14:textId="77777777" w:rsidTr="007815BA">
        <w:trPr>
          <w:trHeight w:val="485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B42055F" w:rsidR="00C6518D" w:rsidRPr="007424B8" w:rsidRDefault="00D70C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4162.010.26.1.4236-2025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66FCA61" w:rsidR="00C6518D" w:rsidRPr="007424B8" w:rsidRDefault="00D70C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JOSE ASDRUBAL ARIZA PIEDRAHITA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EC6BBE">
        <w:trPr>
          <w:trHeight w:val="481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87FC320" w:rsidR="00C6518D" w:rsidRPr="00EC6BBE" w:rsidRDefault="00D70C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C6BBE">
              <w:rPr>
                <w:rFonts w:ascii="Arial" w:hAnsi="Arial" w:cs="Arial"/>
              </w:rPr>
              <w:t>1006208018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51D35DAA" w:rsidR="00C6518D" w:rsidRPr="00673BF2" w:rsidRDefault="00D70C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3BF2">
              <w:rPr>
                <w:rFonts w:ascii="Arial" w:eastAsia="Arial" w:hAnsi="Arial" w:cs="Arial"/>
              </w:rPr>
              <w:t>$2.184.000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EC6BBE">
        <w:trPr>
          <w:trHeight w:val="397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101508C2" w:rsidR="00C6518D" w:rsidRPr="007424B8" w:rsidRDefault="00EC6BBE" w:rsidP="00EC6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</w:t>
            </w:r>
            <w:r w:rsidR="00F46114">
              <w:rPr>
                <w:rFonts w:ascii="Arial" w:eastAsia="Arial" w:hAnsi="Arial" w:cs="Arial"/>
                <w:color w:val="000000"/>
              </w:rPr>
              <w:t>oct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D70CBB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1F21B43" w:rsidR="00C6518D" w:rsidRPr="007424B8" w:rsidRDefault="00673B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EC6BBE">
              <w:rPr>
                <w:rFonts w:ascii="Arial" w:eastAsia="Arial" w:hAnsi="Arial" w:cs="Arial"/>
                <w:color w:val="000000"/>
              </w:rPr>
              <w:t>7/</w:t>
            </w:r>
            <w:r w:rsidR="00F46114">
              <w:rPr>
                <w:rFonts w:ascii="Arial" w:eastAsia="Arial" w:hAnsi="Arial" w:cs="Arial"/>
                <w:color w:val="000000"/>
              </w:rPr>
              <w:t>nov</w:t>
            </w:r>
            <w:r w:rsidR="00EC6BBE">
              <w:rPr>
                <w:rFonts w:ascii="Arial" w:eastAsia="Arial" w:hAnsi="Arial" w:cs="Arial"/>
                <w:color w:val="000000"/>
              </w:rPr>
              <w:t>/</w:t>
            </w:r>
            <w:r w:rsidR="00D70CBB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0F99BBE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46114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EC82EC1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46114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EC6BBE">
        <w:trPr>
          <w:trHeight w:val="559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071550D" w:rsidR="00C6518D" w:rsidRPr="007424B8" w:rsidRDefault="000758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E762D">
              <w:rPr>
                <w:rFonts w:ascii="Arial" w:hAnsi="Arial" w:cs="Arial"/>
              </w:rPr>
              <w:t>8390849509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6E3E3A5D" w:rsidR="00C6518D" w:rsidRPr="007424B8" w:rsidRDefault="000758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E762D">
              <w:rPr>
                <w:rFonts w:ascii="Arial" w:hAnsi="Arial" w:cs="Arial"/>
              </w:rPr>
              <w:t>35238812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EC6BBE">
        <w:trPr>
          <w:trHeight w:val="564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7478C88" w:rsidR="00C6518D" w:rsidRPr="007424B8" w:rsidRDefault="00D70C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Mi planilla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EB0DB0" w14:textId="530B83A7" w:rsidR="00D70CBB" w:rsidRDefault="00D70CBB" w:rsidP="00D70CB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0758F0">
              <w:rPr>
                <w:rFonts w:ascii="Arial" w:eastAsia="Arial" w:hAnsi="Arial" w:cs="Arial"/>
              </w:rPr>
              <w:t>8/nov/2</w:t>
            </w:r>
            <w:r>
              <w:rPr>
                <w:rFonts w:ascii="Arial" w:eastAsia="Arial" w:hAnsi="Arial" w:cs="Arial"/>
              </w:rPr>
              <w:t>025</w:t>
            </w:r>
          </w:p>
          <w:p w14:paraId="531A5590" w14:textId="5CC324DC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32AEE652" w:rsidR="00C6518D" w:rsidRPr="007424B8" w:rsidRDefault="000758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</w:t>
            </w:r>
            <w:r w:rsidR="00D70CBB">
              <w:rPr>
                <w:rFonts w:ascii="Arial" w:eastAsia="Arial" w:hAnsi="Arial" w:cs="Arial"/>
                <w:color w:val="000000"/>
              </w:rPr>
              <w:t>BRE</w:t>
            </w:r>
            <w:r w:rsidR="000728C5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A0A06DE" w14:textId="77777777" w:rsidR="00F46114" w:rsidRPr="007424B8" w:rsidRDefault="00F46114" w:rsidP="00F461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7C27ED" w14:textId="705984B7" w:rsidR="00FA7BD8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467849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467849" w:rsidRPr="0000772D">
              <w:rPr>
                <w:rFonts w:ascii="Arial" w:hAnsi="Arial" w:cs="Arial"/>
              </w:rPr>
              <w:t>Brindar apoyo en el desarrollo de actividades orientadas a la iniciación y formación deportiva en deportes urbanos y tendencias emergentes, dentro de las comunas y corregimientos gestionando acciones para la organización y desarrollo de las disciplinas a traves de sesiones de clase y la dinamización de espacios que promuevan el aprendizaje, la integración, la participación de la población beneficiaria y el</w:t>
            </w:r>
            <w:r w:rsidR="00467849">
              <w:rPr>
                <w:rFonts w:ascii="Arial" w:hAnsi="Arial" w:cs="Arial"/>
              </w:rPr>
              <w:t xml:space="preserve"> f</w:t>
            </w:r>
            <w:r w:rsidR="00467849" w:rsidRPr="0000772D">
              <w:rPr>
                <w:rFonts w:ascii="Arial" w:hAnsi="Arial" w:cs="Arial"/>
              </w:rPr>
              <w:t>ortalecimiento de estas disciplinas</w:t>
            </w:r>
          </w:p>
          <w:p w14:paraId="028783DC" w14:textId="41C26B9B" w:rsidR="00467849" w:rsidRDefault="00467849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58188AB5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467849" w:rsidRPr="0000772D">
              <w:rPr>
                <w:rFonts w:ascii="Arial" w:hAnsi="Arial" w:cs="Arial"/>
              </w:rPr>
              <w:t xml:space="preserve"> Brindar apoyo y garant</w:t>
            </w:r>
            <w:r w:rsidR="00467849">
              <w:rPr>
                <w:rFonts w:ascii="Arial" w:hAnsi="Arial" w:cs="Arial"/>
              </w:rPr>
              <w:t>i</w:t>
            </w:r>
            <w:r w:rsidR="00467849" w:rsidRPr="0000772D">
              <w:rPr>
                <w:rFonts w:ascii="Arial" w:hAnsi="Arial" w:cs="Arial"/>
              </w:rPr>
              <w:t>z</w:t>
            </w:r>
            <w:r w:rsidR="00467849">
              <w:rPr>
                <w:rFonts w:ascii="Arial" w:hAnsi="Arial" w:cs="Arial"/>
              </w:rPr>
              <w:t>á</w:t>
            </w:r>
            <w:r w:rsidR="00467849" w:rsidRPr="0000772D">
              <w:rPr>
                <w:rFonts w:ascii="Arial" w:hAnsi="Arial" w:cs="Arial"/>
              </w:rPr>
              <w:t>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</w:t>
            </w:r>
          </w:p>
          <w:p w14:paraId="27BB5ABE" w14:textId="159781C1" w:rsidR="007815BA" w:rsidRPr="00A87997" w:rsidRDefault="007815BA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F3400E5" w14:textId="142CCBEA" w:rsidR="007815BA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08007247" w:rsidR="007815BA" w:rsidRPr="007424B8" w:rsidRDefault="00FF171D" w:rsidP="00E90DCC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EC8CD4" w14:textId="486C7601" w:rsidR="00FA7BD8" w:rsidRPr="007424B8" w:rsidRDefault="00673BF2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4C652D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Brindé</w:t>
            </w:r>
            <w:r w:rsidR="00467849">
              <w:rPr>
                <w:rFonts w:ascii="Arial" w:hAnsi="Arial" w:cs="Arial"/>
                <w:color w:val="000000"/>
              </w:rPr>
              <w:t xml:space="preserve"> apoyo </w:t>
            </w:r>
            <w:r w:rsidR="004C652D">
              <w:rPr>
                <w:rFonts w:ascii="Arial" w:hAnsi="Arial" w:cs="Arial"/>
                <w:color w:val="000000"/>
              </w:rPr>
              <w:t xml:space="preserve">con sesiones de clase, en gimnasia y calentamiento, para 11 beneficiarios del programa deporvida se la sub secretaria de fomento de la secretaria del deporte y la recreación, en la comuna 18, cancha </w:t>
            </w:r>
            <w:r w:rsidR="0048261F">
              <w:rPr>
                <w:rFonts w:ascii="Arial" w:hAnsi="Arial" w:cs="Arial"/>
                <w:color w:val="000000"/>
              </w:rPr>
              <w:t>múltiple</w:t>
            </w:r>
            <w:r w:rsidR="004C652D">
              <w:rPr>
                <w:rFonts w:ascii="Arial" w:hAnsi="Arial" w:cs="Arial"/>
                <w:color w:val="000000"/>
              </w:rPr>
              <w:t>.</w:t>
            </w:r>
          </w:p>
          <w:p w14:paraId="0445F075" w14:textId="77777777" w:rsidR="00243E4C" w:rsidRDefault="00243E4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6458B7" w14:textId="7E771F91" w:rsidR="00467849" w:rsidRDefault="00673BF2" w:rsidP="00467849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48261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Brindé</w:t>
            </w:r>
            <w:r w:rsidR="00467849">
              <w:rPr>
                <w:rFonts w:ascii="Arial" w:hAnsi="Arial" w:cs="Arial"/>
                <w:color w:val="000000"/>
              </w:rPr>
              <w:t xml:space="preserve"> apoyo </w:t>
            </w:r>
            <w:r w:rsidR="0048261F">
              <w:rPr>
                <w:rFonts w:ascii="Arial" w:hAnsi="Arial" w:cs="Arial"/>
                <w:color w:val="000000"/>
              </w:rPr>
              <w:t>con el registro de los beneficiarios del programa deporvida, en la plataforma SIDER, para su correcta inclusión dentro de la base de datos de la secretaria del deporte y la recreación.</w:t>
            </w:r>
          </w:p>
          <w:p w14:paraId="4ED029C9" w14:textId="77777777" w:rsidR="00243E4C" w:rsidRPr="007424B8" w:rsidRDefault="00243E4C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8367D" w14:textId="7D5312B2" w:rsidR="00467849" w:rsidRDefault="00673BF2" w:rsidP="00467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48261F">
              <w:rPr>
                <w:rFonts w:ascii="Arial" w:hAnsi="Arial" w:cs="Arial"/>
                <w:color w:val="000000"/>
              </w:rPr>
              <w:t>. Asistí a capacitación, citada por el coordinar del programa deporvida, para recibir lineamientos sobre el correcto diligenciamiento de los formatos establecidos para la vigencia actual.</w:t>
            </w:r>
          </w:p>
          <w:p w14:paraId="517420CE" w14:textId="77777777" w:rsidR="00243E4C" w:rsidRDefault="00243E4C" w:rsidP="00467849">
            <w:pPr>
              <w:rPr>
                <w:rFonts w:ascii="Arial" w:hAnsi="Arial" w:cs="Arial"/>
              </w:rPr>
            </w:pPr>
          </w:p>
          <w:p w14:paraId="2558F042" w14:textId="6FDDB171" w:rsidR="00C6518D" w:rsidRPr="00243E4C" w:rsidRDefault="00243E4C" w:rsidP="00243E4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  <w:r w:rsidR="0048261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Brindé </w:t>
            </w:r>
            <w:r>
              <w:rPr>
                <w:rFonts w:ascii="Arial" w:hAnsi="Arial" w:cs="Arial"/>
                <w:color w:val="000000"/>
              </w:rPr>
              <w:t>apoyo en la reunión convocada por la Subsecretaría del Deporte y la Recreación, la cual tuvo como propósito tratar temas relacionados con el cumplimiento de los entregables establecidos en el contrato. Durante la sesión apoyó las actividades operativas y logísticas necesarias para su adecuado desarrollo.</w:t>
            </w:r>
          </w:p>
        </w:tc>
      </w:tr>
      <w:tr w:rsidR="007424B8" w:rsidRPr="007424B8" w14:paraId="2886A447" w14:textId="77777777" w:rsidTr="004C652D">
        <w:trPr>
          <w:trHeight w:val="514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352D9F73" w14:textId="324AD373" w:rsidR="007424B8" w:rsidRPr="00E90DCC" w:rsidRDefault="000758F0" w:rsidP="00E90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E90DCC" w:rsidRPr="00645029">
                <w:rPr>
                  <w:rStyle w:val="Hipervnculo"/>
                  <w:rFonts w:ascii="Arial" w:eastAsia="Arial" w:hAnsi="Arial" w:cs="Arial"/>
                </w:rPr>
                <w:t>https://drive.google.com/drive/folders/1fFV4jo3_Np6tGEu9oz4glVuJz1iqbLmb?usp=sharing</w:t>
              </w:r>
            </w:hyperlink>
          </w:p>
        </w:tc>
      </w:tr>
      <w:tr w:rsidR="00C6518D" w:rsidRPr="007424B8" w14:paraId="0E2D5E97" w14:textId="77777777" w:rsidTr="004C652D">
        <w:trPr>
          <w:trHeight w:val="19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4C652D">
        <w:trPr>
          <w:trHeight w:val="478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42DAB671" w:rsidR="00C6518D" w:rsidRPr="007424B8" w:rsidRDefault="009C1FB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B95F4E6" wp14:editId="5A2A7FCE">
                  <wp:extent cx="1152615" cy="437438"/>
                  <wp:effectExtent l="0" t="0" r="0" b="127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59" cy="444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4C652D">
        <w:trPr>
          <w:trHeight w:val="231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4731979E" w:rsidR="00C6518D" w:rsidRPr="007424B8" w:rsidRDefault="00467849" w:rsidP="00E90D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E90DCC">
              <w:rPr>
                <w:rFonts w:ascii="Arial" w:eastAsia="Arial" w:hAnsi="Arial" w:cs="Arial"/>
                <w:color w:val="000000"/>
              </w:rPr>
              <w:t>7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E90DCC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2F47022" w14:textId="2B47DAF7" w:rsidR="007815BA" w:rsidRDefault="007815BA" w:rsidP="004C652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p w14:paraId="49F15667" w14:textId="77777777" w:rsidR="007815BA" w:rsidRPr="007815BA" w:rsidRDefault="007815BA" w:rsidP="007815BA">
      <w:pPr>
        <w:rPr>
          <w:rFonts w:ascii="Times New Roman" w:eastAsia="Times New Roman" w:hAnsi="Times New Roman" w:cs="Times New Roman"/>
        </w:rPr>
      </w:pPr>
    </w:p>
    <w:p w14:paraId="0A47F682" w14:textId="77777777" w:rsidR="007815BA" w:rsidRPr="007815BA" w:rsidRDefault="007815BA" w:rsidP="007815BA">
      <w:pPr>
        <w:rPr>
          <w:rFonts w:ascii="Times New Roman" w:eastAsia="Times New Roman" w:hAnsi="Times New Roman" w:cs="Times New Roman"/>
        </w:rPr>
      </w:pPr>
    </w:p>
    <w:p w14:paraId="7A9C7D9E" w14:textId="77777777" w:rsidR="007815BA" w:rsidRPr="007815BA" w:rsidRDefault="007815BA" w:rsidP="007815BA">
      <w:pPr>
        <w:rPr>
          <w:rFonts w:ascii="Times New Roman" w:eastAsia="Times New Roman" w:hAnsi="Times New Roman" w:cs="Times New Roman"/>
        </w:rPr>
      </w:pPr>
    </w:p>
    <w:p w14:paraId="7A237A10" w14:textId="77777777" w:rsidR="007815BA" w:rsidRPr="007815BA" w:rsidRDefault="007815BA" w:rsidP="007815BA">
      <w:pPr>
        <w:rPr>
          <w:rFonts w:ascii="Times New Roman" w:eastAsia="Times New Roman" w:hAnsi="Times New Roman" w:cs="Times New Roman"/>
        </w:rPr>
      </w:pPr>
    </w:p>
    <w:p w14:paraId="57684FBF" w14:textId="77777777" w:rsidR="007815BA" w:rsidRPr="007815BA" w:rsidRDefault="007815BA" w:rsidP="007815BA">
      <w:pPr>
        <w:rPr>
          <w:rFonts w:ascii="Times New Roman" w:eastAsia="Times New Roman" w:hAnsi="Times New Roman" w:cs="Times New Roman"/>
        </w:rPr>
      </w:pPr>
    </w:p>
    <w:p w14:paraId="7EA7F857" w14:textId="57C8313F" w:rsidR="007815BA" w:rsidRDefault="007815BA" w:rsidP="007815BA">
      <w:pPr>
        <w:rPr>
          <w:rFonts w:ascii="Times New Roman" w:eastAsia="Times New Roman" w:hAnsi="Times New Roman" w:cs="Times New Roman"/>
        </w:rPr>
      </w:pPr>
    </w:p>
    <w:p w14:paraId="36161614" w14:textId="0859CF17" w:rsidR="007815BA" w:rsidRDefault="007815BA" w:rsidP="007815BA">
      <w:pPr>
        <w:rPr>
          <w:rFonts w:ascii="Times New Roman" w:eastAsia="Times New Roman" w:hAnsi="Times New Roman" w:cs="Times New Roman"/>
        </w:rPr>
      </w:pPr>
    </w:p>
    <w:p w14:paraId="786A6651" w14:textId="24E41DC6" w:rsidR="00C6518D" w:rsidRPr="007815BA" w:rsidRDefault="007815BA" w:rsidP="007815BA">
      <w:pPr>
        <w:tabs>
          <w:tab w:val="left" w:pos="4694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C6518D" w:rsidRPr="007815BA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3547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3547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89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27ECF"/>
    <w:rsid w:val="000728C5"/>
    <w:rsid w:val="000758F0"/>
    <w:rsid w:val="001207E3"/>
    <w:rsid w:val="00243E4C"/>
    <w:rsid w:val="00266928"/>
    <w:rsid w:val="00467849"/>
    <w:rsid w:val="0048261F"/>
    <w:rsid w:val="004C652D"/>
    <w:rsid w:val="00673BF2"/>
    <w:rsid w:val="006F78C8"/>
    <w:rsid w:val="007424B8"/>
    <w:rsid w:val="007815BA"/>
    <w:rsid w:val="00991640"/>
    <w:rsid w:val="009C1FBA"/>
    <w:rsid w:val="00B2427F"/>
    <w:rsid w:val="00B47831"/>
    <w:rsid w:val="00B55346"/>
    <w:rsid w:val="00B6782C"/>
    <w:rsid w:val="00B95E86"/>
    <w:rsid w:val="00C460EF"/>
    <w:rsid w:val="00C6518D"/>
    <w:rsid w:val="00C65477"/>
    <w:rsid w:val="00D35471"/>
    <w:rsid w:val="00D70CBB"/>
    <w:rsid w:val="00E90DCC"/>
    <w:rsid w:val="00EC6BBE"/>
    <w:rsid w:val="00F46114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link w:val="Ttulo3Car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tulo3Car">
    <w:name w:val="Título 3 Car"/>
    <w:basedOn w:val="Fuentedeprrafopredeter"/>
    <w:link w:val="Ttulo3"/>
    <w:rsid w:val="00F46114"/>
    <w:rPr>
      <w:rFonts w:ascii="Arial" w:eastAsia="Arial" w:hAnsi="Arial" w:cs="Arial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FV4jo3_Np6tGEu9oz4glVuJz1iqbLmb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625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14</cp:revision>
  <cp:lastPrinted>2025-12-01T02:49:00Z</cp:lastPrinted>
  <dcterms:created xsi:type="dcterms:W3CDTF">2025-05-26T20:44:00Z</dcterms:created>
  <dcterms:modified xsi:type="dcterms:W3CDTF">2025-12-01T02:49:00Z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